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lang w:val="en-US" w:eastAsia="zh-CN"/>
        </w:rPr>
        <w:t>威海市立第三医院2022年公开招聘高层次、急需短缺专业技术人才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</w:rPr>
        <w:t>报名登记表</w:t>
      </w:r>
    </w:p>
    <w:tbl>
      <w:tblPr>
        <w:tblStyle w:val="2"/>
        <w:tblpPr w:leftFromText="180" w:rightFromText="180" w:vertAnchor="text" w:horzAnchor="page" w:tblpXSpec="center" w:tblpY="428"/>
        <w:tblOverlap w:val="never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06"/>
        <w:gridCol w:w="837"/>
        <w:gridCol w:w="685"/>
        <w:gridCol w:w="1600"/>
        <w:gridCol w:w="1209"/>
        <w:gridCol w:w="76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贯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专业技术职务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医师资格证类别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医师资格证编号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执业证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注册专业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执业证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编号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毕业院校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及专业</w:t>
            </w:r>
          </w:p>
        </w:tc>
        <w:tc>
          <w:tcPr>
            <w:tcW w:w="4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联系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6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6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（从初中毕业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后</w:t>
            </w:r>
            <w:r>
              <w:rPr>
                <w:rFonts w:hint="eastAsia" w:cs="宋体"/>
                <w:kern w:val="0"/>
                <w:sz w:val="24"/>
              </w:rPr>
              <w:t>开始填写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学习经历，要注明专业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需要提供的附件材料（电子版）</w:t>
            </w:r>
          </w:p>
        </w:tc>
        <w:tc>
          <w:tcPr>
            <w:tcW w:w="7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2" w:leftChars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有效期内的身份证正反面。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2" w:leftChars="0" w:firstLine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基础学历、最高学历等各层次毕业证、学位证。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2" w:leftChars="0" w:firstLine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医师资格证。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2" w:leftChars="0" w:firstLine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医师执业证。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2" w:leftChars="0" w:firstLine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岗位要求等级的专业技术资格证书。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2" w:lef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同意报考证明（可在现场资格审查时提供）。</w:t>
            </w:r>
          </w:p>
        </w:tc>
      </w:tr>
    </w:tbl>
    <w:p>
      <w:pPr>
        <w:rPr>
          <w:lang w:val="en-US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本人承诺提供的信息、材料真实准确。     承诺人：</w:t>
      </w:r>
    </w:p>
    <w:sectPr>
      <w:pgSz w:w="11906" w:h="16838"/>
      <w:pgMar w:top="1213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D9571"/>
    <w:multiLevelType w:val="singleLevel"/>
    <w:tmpl w:val="F15D9571"/>
    <w:lvl w:ilvl="0" w:tentative="0">
      <w:start w:val="1"/>
      <w:numFmt w:val="decimal"/>
      <w:suff w:val="nothing"/>
      <w:lvlText w:val="%1、"/>
      <w:lvlJc w:val="left"/>
      <w:pPr>
        <w:ind w:left="2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E51AF"/>
    <w:rsid w:val="0B18340E"/>
    <w:rsid w:val="59567787"/>
    <w:rsid w:val="7830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0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2020-09-15T04:45:00Z</dcterms:created>
  <dc:creator>Administrator</dc:creator>
  <cp:lastModifiedBy>小花</cp:lastModifiedBy>
  <dcterms:modified xsi:type="dcterms:W3CDTF">2022-06-02T09:02:52Z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D7CC6E90BDC34389B99FD2263CFC26B7</vt:lpwstr>
  </property>
</Properties>
</file>